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1F5D9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5D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 w:bidi="ar-EG"/>
              </w:rPr>
            </w:pPr>
          </w:p>
        </w:tc>
      </w:tr>
      <w:tr w:rsidR="0000007A" w:rsidRPr="001F5D95" w14:paraId="127EAD7E" w14:textId="77777777" w:rsidTr="0041713A">
        <w:trPr>
          <w:trHeight w:val="413"/>
        </w:trPr>
        <w:tc>
          <w:tcPr>
            <w:tcW w:w="1268" w:type="pct"/>
          </w:tcPr>
          <w:p w14:paraId="3C159AA5" w14:textId="77777777" w:rsidR="0000007A" w:rsidRPr="001F5D9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5D9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F45A005" w:rsidR="0000007A" w:rsidRPr="001F5D95" w:rsidRDefault="00BA00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F5D9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1F5D95" w14:paraId="73C90375" w14:textId="77777777" w:rsidTr="0041713A">
        <w:trPr>
          <w:trHeight w:val="290"/>
        </w:trPr>
        <w:tc>
          <w:tcPr>
            <w:tcW w:w="1268" w:type="pct"/>
          </w:tcPr>
          <w:p w14:paraId="20D28135" w14:textId="77777777" w:rsidR="0000007A" w:rsidRPr="001F5D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04E99A" w:rsidR="0000007A" w:rsidRPr="001F5D9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D6DAC"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3994</w:t>
            </w:r>
          </w:p>
        </w:tc>
      </w:tr>
      <w:tr w:rsidR="0000007A" w:rsidRPr="001F5D95" w14:paraId="05B60576" w14:textId="77777777" w:rsidTr="0041713A">
        <w:trPr>
          <w:trHeight w:val="331"/>
        </w:trPr>
        <w:tc>
          <w:tcPr>
            <w:tcW w:w="1268" w:type="pct"/>
          </w:tcPr>
          <w:p w14:paraId="0196A627" w14:textId="77777777" w:rsidR="0000007A" w:rsidRPr="001F5D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09777E4" w:rsidR="0000007A" w:rsidRPr="001F5D95" w:rsidRDefault="005D6D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5D95">
              <w:rPr>
                <w:rFonts w:ascii="Arial" w:hAnsi="Arial" w:cs="Arial"/>
                <w:b/>
                <w:sz w:val="20"/>
                <w:szCs w:val="20"/>
                <w:lang w:val="en-GB"/>
              </w:rPr>
              <w:t>MICROBIAL DIVERSITY OF MOISTURE STRESS TOLERANT RHIZOBACTERIA ASSOCIATED WITH SORGHUM AND ALLIED WEEDS DURING SORGHUM CROP PRODUCTION UNDER DROUGHT CONDITION</w:t>
            </w:r>
          </w:p>
        </w:tc>
      </w:tr>
      <w:tr w:rsidR="00CF0BBB" w:rsidRPr="001F5D95" w14:paraId="6D508B1C" w14:textId="77777777" w:rsidTr="0041713A">
        <w:trPr>
          <w:trHeight w:val="332"/>
        </w:trPr>
        <w:tc>
          <w:tcPr>
            <w:tcW w:w="1268" w:type="pct"/>
          </w:tcPr>
          <w:p w14:paraId="32FC28F7" w14:textId="77777777" w:rsidR="00CF0BBB" w:rsidRPr="001F5D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0DF4FE" w:rsidR="00CF0BBB" w:rsidRPr="001F5D95" w:rsidRDefault="005D6D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F5D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9285"/>
        <w:gridCol w:w="6370"/>
      </w:tblGrid>
      <w:tr w:rsidR="00F1171E" w:rsidRPr="001F5D95" w14:paraId="71A94C1F" w14:textId="77777777" w:rsidTr="00904C7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5D9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5D9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5D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5D95" w14:paraId="5EA12279" w14:textId="77777777" w:rsidTr="00904C7A">
        <w:tc>
          <w:tcPr>
            <w:tcW w:w="1267" w:type="pct"/>
            <w:noWrap/>
          </w:tcPr>
          <w:p w14:paraId="7AE9682F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5D9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5D95">
              <w:rPr>
                <w:rFonts w:ascii="Arial" w:hAnsi="Arial" w:cs="Arial"/>
                <w:lang w:val="en-GB"/>
              </w:rPr>
              <w:t>Author’s Feedback</w:t>
            </w:r>
            <w:r w:rsidRPr="001F5D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5D9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5D95" w14:paraId="5C0AB4EC" w14:textId="77777777" w:rsidTr="00904C7A">
        <w:trPr>
          <w:trHeight w:val="1106"/>
        </w:trPr>
        <w:tc>
          <w:tcPr>
            <w:tcW w:w="1267" w:type="pct"/>
            <w:noWrap/>
          </w:tcPr>
          <w:p w14:paraId="3373D4EF" w14:textId="7095D05B" w:rsidR="00F1171E" w:rsidRPr="007271D9" w:rsidRDefault="00F1171E" w:rsidP="007271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4" w:type="pct"/>
          </w:tcPr>
          <w:p w14:paraId="7DBC9196" w14:textId="30F3123B" w:rsidR="00F1171E" w:rsidRPr="001F5D95" w:rsidRDefault="004E4F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  <w:lang w:bidi="ar-EG"/>
              </w:rPr>
            </w:pP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The review article is very well</w:t>
            </w: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EG"/>
              </w:rPr>
              <w:t xml:space="preserve"> </w:t>
            </w:r>
          </w:p>
        </w:tc>
        <w:tc>
          <w:tcPr>
            <w:tcW w:w="1519" w:type="pct"/>
          </w:tcPr>
          <w:p w14:paraId="462A339C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D95" w14:paraId="0D8B5B2C" w14:textId="77777777" w:rsidTr="00904C7A">
        <w:trPr>
          <w:trHeight w:val="647"/>
        </w:trPr>
        <w:tc>
          <w:tcPr>
            <w:tcW w:w="1267" w:type="pct"/>
            <w:noWrap/>
          </w:tcPr>
          <w:p w14:paraId="21CBA5FE" w14:textId="77777777" w:rsidR="00F1171E" w:rsidRPr="001F5D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F5D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0F747FAD" w:rsidR="00F1171E" w:rsidRPr="001F5D95" w:rsidRDefault="004E4F14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D95" w14:paraId="5604762A" w14:textId="77777777" w:rsidTr="00904C7A">
        <w:trPr>
          <w:trHeight w:val="1016"/>
        </w:trPr>
        <w:tc>
          <w:tcPr>
            <w:tcW w:w="1267" w:type="pct"/>
            <w:noWrap/>
          </w:tcPr>
          <w:p w14:paraId="3760981A" w14:textId="3C7BFF17" w:rsidR="00F1171E" w:rsidRPr="007271D9" w:rsidRDefault="00F1171E" w:rsidP="007271D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5D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358C01C5" w:rsidR="00F1171E" w:rsidRPr="001F5D95" w:rsidRDefault="004E4F14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Yes, but there </w:t>
            </w:r>
            <w:proofErr w:type="gramStart"/>
            <w:r w:rsidR="00561A07"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a</w:t>
            </w: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re</w:t>
            </w:r>
            <w:proofErr w:type="gramEnd"/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some modification</w:t>
            </w:r>
          </w:p>
        </w:tc>
        <w:tc>
          <w:tcPr>
            <w:tcW w:w="1519" w:type="pct"/>
          </w:tcPr>
          <w:p w14:paraId="1D54B730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D95" w14:paraId="2F579F54" w14:textId="77777777" w:rsidTr="00904C7A">
        <w:trPr>
          <w:trHeight w:val="566"/>
        </w:trPr>
        <w:tc>
          <w:tcPr>
            <w:tcW w:w="1267" w:type="pct"/>
            <w:noWrap/>
          </w:tcPr>
          <w:p w14:paraId="04361F46" w14:textId="368783AB" w:rsidR="00F1171E" w:rsidRPr="001F5D9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17AF0940" w:rsidR="00F1171E" w:rsidRPr="001F5D95" w:rsidRDefault="004E4F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D95" w14:paraId="73739464" w14:textId="77777777" w:rsidTr="00904C7A">
        <w:trPr>
          <w:trHeight w:val="703"/>
        </w:trPr>
        <w:tc>
          <w:tcPr>
            <w:tcW w:w="1267" w:type="pct"/>
            <w:noWrap/>
          </w:tcPr>
          <w:p w14:paraId="09C25322" w14:textId="77777777" w:rsidR="00F1171E" w:rsidRPr="001F5D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5D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3102A7EE" w:rsidR="00F1171E" w:rsidRPr="001F5D95" w:rsidRDefault="004E4F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220055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5D95" w14:paraId="73CC4A50" w14:textId="77777777" w:rsidTr="00904C7A">
        <w:trPr>
          <w:trHeight w:val="386"/>
        </w:trPr>
        <w:tc>
          <w:tcPr>
            <w:tcW w:w="1267" w:type="pct"/>
            <w:noWrap/>
          </w:tcPr>
          <w:p w14:paraId="029CE8D0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2D4E1040" w:rsidR="00F1171E" w:rsidRPr="007271D9" w:rsidRDefault="00F1171E" w:rsidP="007271D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5D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1F5D95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6CBA4B2A" w14:textId="77777777" w:rsidR="00F1171E" w:rsidRPr="001F5D95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  <w:p w14:paraId="41E28118" w14:textId="4DF13179" w:rsidR="00F1171E" w:rsidRPr="001F5D95" w:rsidRDefault="004E4F14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1F5D95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1F5D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5D95" w14:paraId="20A16C0C" w14:textId="77777777" w:rsidTr="00904C7A">
        <w:trPr>
          <w:trHeight w:val="656"/>
        </w:trPr>
        <w:tc>
          <w:tcPr>
            <w:tcW w:w="1267" w:type="pct"/>
            <w:noWrap/>
          </w:tcPr>
          <w:p w14:paraId="7F4BCFAE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5D9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5D9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5D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5D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5DFD0E8" w14:textId="0AB77E7C" w:rsidR="00F1171E" w:rsidRPr="007271D9" w:rsidRDefault="00561A07" w:rsidP="007271D9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there are some modification</w:t>
            </w:r>
            <w:r w:rsidRPr="001F5D9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must </w:t>
            </w:r>
            <w:proofErr w:type="gramStart"/>
            <w:r w:rsidRPr="001F5D95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be  made</w:t>
            </w:r>
            <w:proofErr w:type="gramEnd"/>
          </w:p>
        </w:tc>
        <w:tc>
          <w:tcPr>
            <w:tcW w:w="1519" w:type="pct"/>
          </w:tcPr>
          <w:p w14:paraId="465E098E" w14:textId="77777777" w:rsidR="00F1171E" w:rsidRPr="001F5D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271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72"/>
        <w:gridCol w:w="6387"/>
      </w:tblGrid>
      <w:tr w:rsidR="009C1FD3" w:rsidRPr="001F5D95" w14:paraId="077FE007" w14:textId="77777777" w:rsidTr="0024536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33519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F5D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558B762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C1FD3" w:rsidRPr="001F5D95" w14:paraId="0AE888A0" w14:textId="77777777" w:rsidTr="002C71DB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3393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6FBB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31685744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F5D9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C1FD3" w:rsidRPr="001F5D95" w14:paraId="3919ABCD" w14:textId="77777777" w:rsidTr="007304F3">
        <w:trPr>
          <w:trHeight w:val="692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7C38" w14:textId="0A2902A3" w:rsidR="009C1FD3" w:rsidRPr="001F5D95" w:rsidRDefault="009C1FD3" w:rsidP="00EB579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868CD" w14:textId="6FB5A956" w:rsidR="009C1FD3" w:rsidRPr="007304F3" w:rsidRDefault="009C1FD3" w:rsidP="007304F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F5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5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5D9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23" w:type="pct"/>
            <w:shd w:val="clear" w:color="auto" w:fill="auto"/>
            <w:vAlign w:val="center"/>
          </w:tcPr>
          <w:p w14:paraId="72F96732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4F8EA90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C4B8AD4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8E0A793" w14:textId="77777777" w:rsidR="009C1FD3" w:rsidRPr="001F5D95" w:rsidRDefault="009C1FD3" w:rsidP="009C1FD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750"/>
      </w:tblGrid>
      <w:tr w:rsidR="009C1FD3" w:rsidRPr="001F5D95" w14:paraId="652098F7" w14:textId="77777777" w:rsidTr="008F09AA"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8E23B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90942020"/>
            <w:r w:rsidRPr="001F5D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DBC4FB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C1FD3" w:rsidRPr="001F5D95" w14:paraId="7887C1D9" w14:textId="77777777" w:rsidTr="008F09AA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1605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92EF" w14:textId="0FED90CB" w:rsidR="009C1FD3" w:rsidRPr="001F5D95" w:rsidRDefault="00962ECB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Hanaa</w:t>
            </w:r>
            <w:proofErr w:type="spellEnd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A. </w:t>
            </w: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Abokoura</w:t>
            </w:r>
            <w:proofErr w:type="spellEnd"/>
          </w:p>
        </w:tc>
      </w:tr>
      <w:tr w:rsidR="009C1FD3" w:rsidRPr="001F5D95" w14:paraId="5A937659" w14:textId="77777777" w:rsidTr="008F09AA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498AC" w14:textId="77777777" w:rsidR="009C1FD3" w:rsidRPr="001F5D95" w:rsidRDefault="009C1FD3" w:rsidP="009C1FD3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5D9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1B543" w14:textId="27D86376" w:rsidR="009C1FD3" w:rsidRPr="001F5D95" w:rsidRDefault="00962ECB" w:rsidP="009C1FD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Soils</w:t>
            </w:r>
            <w:proofErr w:type="spellEnd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Water and </w:t>
            </w: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Environment</w:t>
            </w:r>
            <w:proofErr w:type="spellEnd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Institute (SWERI), Agricultural </w:t>
            </w: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Research</w:t>
            </w:r>
            <w:proofErr w:type="spellEnd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Center (ARC), </w:t>
            </w:r>
            <w:proofErr w:type="spellStart"/>
            <w:r w:rsidRPr="001F5D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Egypt</w:t>
            </w:r>
            <w:proofErr w:type="spellEnd"/>
          </w:p>
        </w:tc>
      </w:tr>
      <w:bookmarkEnd w:id="0"/>
      <w:bookmarkEnd w:id="1"/>
    </w:tbl>
    <w:p w14:paraId="0821307F" w14:textId="77777777" w:rsidR="00F1171E" w:rsidRPr="001F5D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F5D9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6E6C4" w14:textId="77777777" w:rsidR="00671FCD" w:rsidRPr="0000007A" w:rsidRDefault="00671FCD" w:rsidP="0099583E">
      <w:r>
        <w:separator/>
      </w:r>
    </w:p>
  </w:endnote>
  <w:endnote w:type="continuationSeparator" w:id="0">
    <w:p w14:paraId="0298791A" w14:textId="77777777" w:rsidR="00671FCD" w:rsidRPr="0000007A" w:rsidRDefault="00671F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A9D3" w14:textId="77777777" w:rsidR="00671FCD" w:rsidRPr="0000007A" w:rsidRDefault="00671FCD" w:rsidP="0099583E">
      <w:r>
        <w:separator/>
      </w:r>
    </w:p>
  </w:footnote>
  <w:footnote w:type="continuationSeparator" w:id="0">
    <w:p w14:paraId="28903788" w14:textId="77777777" w:rsidR="00671FCD" w:rsidRPr="0000007A" w:rsidRDefault="00671F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3907234">
    <w:abstractNumId w:val="3"/>
  </w:num>
  <w:num w:numId="2" w16cid:durableId="1649508267">
    <w:abstractNumId w:val="6"/>
  </w:num>
  <w:num w:numId="3" w16cid:durableId="863905496">
    <w:abstractNumId w:val="5"/>
  </w:num>
  <w:num w:numId="4" w16cid:durableId="1166627559">
    <w:abstractNumId w:val="7"/>
  </w:num>
  <w:num w:numId="5" w16cid:durableId="391464071">
    <w:abstractNumId w:val="4"/>
  </w:num>
  <w:num w:numId="6" w16cid:durableId="103963002">
    <w:abstractNumId w:val="0"/>
  </w:num>
  <w:num w:numId="7" w16cid:durableId="1345398335">
    <w:abstractNumId w:val="1"/>
  </w:num>
  <w:num w:numId="8" w16cid:durableId="280235006">
    <w:abstractNumId w:val="9"/>
  </w:num>
  <w:num w:numId="9" w16cid:durableId="1733381439">
    <w:abstractNumId w:val="8"/>
  </w:num>
  <w:num w:numId="10" w16cid:durableId="213728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2EC9"/>
    <w:rsid w:val="000168A9"/>
    <w:rsid w:val="00021981"/>
    <w:rsid w:val="000234E1"/>
    <w:rsid w:val="00024EC8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3833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B80"/>
    <w:rsid w:val="001D3A1D"/>
    <w:rsid w:val="001E4B3D"/>
    <w:rsid w:val="001F24FF"/>
    <w:rsid w:val="001F2913"/>
    <w:rsid w:val="001F5D95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36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1A2"/>
    <w:rsid w:val="002A3D7C"/>
    <w:rsid w:val="002B0E4B"/>
    <w:rsid w:val="002C40B8"/>
    <w:rsid w:val="002C71DB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134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713A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F1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FCE"/>
    <w:rsid w:val="0054564B"/>
    <w:rsid w:val="00545A13"/>
    <w:rsid w:val="00546343"/>
    <w:rsid w:val="00546E3F"/>
    <w:rsid w:val="00555430"/>
    <w:rsid w:val="00557CD3"/>
    <w:rsid w:val="00560D3C"/>
    <w:rsid w:val="00561A07"/>
    <w:rsid w:val="00565D90"/>
    <w:rsid w:val="00567DE0"/>
    <w:rsid w:val="005735A5"/>
    <w:rsid w:val="005757CF"/>
    <w:rsid w:val="00581FF9"/>
    <w:rsid w:val="005A4F17"/>
    <w:rsid w:val="005B3509"/>
    <w:rsid w:val="005B6D65"/>
    <w:rsid w:val="005C25A0"/>
    <w:rsid w:val="005D230D"/>
    <w:rsid w:val="005D6DAC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1E4"/>
    <w:rsid w:val="00663792"/>
    <w:rsid w:val="0067046C"/>
    <w:rsid w:val="006714A0"/>
    <w:rsid w:val="00671FCD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1D9"/>
    <w:rsid w:val="007304F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F06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186"/>
    <w:rsid w:val="008224E2"/>
    <w:rsid w:val="00825DC9"/>
    <w:rsid w:val="0082676D"/>
    <w:rsid w:val="008324FC"/>
    <w:rsid w:val="00837B75"/>
    <w:rsid w:val="00846F1F"/>
    <w:rsid w:val="008470AB"/>
    <w:rsid w:val="0085546D"/>
    <w:rsid w:val="00856607"/>
    <w:rsid w:val="00860397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09AA"/>
    <w:rsid w:val="008F36E4"/>
    <w:rsid w:val="00904C7A"/>
    <w:rsid w:val="00904CA1"/>
    <w:rsid w:val="0090720F"/>
    <w:rsid w:val="009245E3"/>
    <w:rsid w:val="00942DEE"/>
    <w:rsid w:val="00944F67"/>
    <w:rsid w:val="009553EC"/>
    <w:rsid w:val="00955E45"/>
    <w:rsid w:val="00962B70"/>
    <w:rsid w:val="00962ECB"/>
    <w:rsid w:val="00967C62"/>
    <w:rsid w:val="00982766"/>
    <w:rsid w:val="009852C4"/>
    <w:rsid w:val="0099583E"/>
    <w:rsid w:val="009A0242"/>
    <w:rsid w:val="009A59ED"/>
    <w:rsid w:val="009B101F"/>
    <w:rsid w:val="009B239B"/>
    <w:rsid w:val="009C186B"/>
    <w:rsid w:val="009C1FD3"/>
    <w:rsid w:val="009C5642"/>
    <w:rsid w:val="009E13C3"/>
    <w:rsid w:val="009E6A30"/>
    <w:rsid w:val="009F07D4"/>
    <w:rsid w:val="009F29EB"/>
    <w:rsid w:val="009F7A71"/>
    <w:rsid w:val="00A001A0"/>
    <w:rsid w:val="00A1056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02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A8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0FB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1E9C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DFA"/>
    <w:rsid w:val="00C435C6"/>
    <w:rsid w:val="00C635B6"/>
    <w:rsid w:val="00C70DFC"/>
    <w:rsid w:val="00C82466"/>
    <w:rsid w:val="00C84097"/>
    <w:rsid w:val="00CA0A8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C49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4FB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50F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795"/>
    <w:rsid w:val="00EB6E15"/>
    <w:rsid w:val="00EC6894"/>
    <w:rsid w:val="00ED6B12"/>
    <w:rsid w:val="00ED7400"/>
    <w:rsid w:val="00EF1DC3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D0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182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90F2917C-2E89-4BB4-AF6D-FA56374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5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D6D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5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134</cp:revision>
  <dcterms:created xsi:type="dcterms:W3CDTF">2023-08-30T09:21:00Z</dcterms:created>
  <dcterms:modified xsi:type="dcterms:W3CDTF">2025-02-20T05:39:00Z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