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072863" w:rsidRPr="00630F5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072863" w:rsidRPr="00630F54" w:rsidRDefault="0007286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72863" w:rsidRPr="00630F54">
        <w:trPr>
          <w:trHeight w:val="413"/>
        </w:trPr>
        <w:tc>
          <w:tcPr>
            <w:tcW w:w="1234" w:type="pct"/>
          </w:tcPr>
          <w:p w:rsidR="00072863" w:rsidRPr="00630F54" w:rsidRDefault="000F2B2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0F54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63" w:rsidRPr="00630F54" w:rsidRDefault="00C321A2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F2B23" w:rsidRPr="00630F5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Mathematics and Computer Science: Research Updates</w:t>
              </w:r>
            </w:hyperlink>
          </w:p>
        </w:tc>
      </w:tr>
      <w:tr w:rsidR="00072863" w:rsidRPr="00630F54">
        <w:trPr>
          <w:trHeight w:val="290"/>
        </w:trPr>
        <w:tc>
          <w:tcPr>
            <w:tcW w:w="1234" w:type="pct"/>
          </w:tcPr>
          <w:p w:rsidR="00072863" w:rsidRPr="00630F54" w:rsidRDefault="000F2B2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0F5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63" w:rsidRPr="00630F54" w:rsidRDefault="000F2B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30F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Ms_BPR_4897</w:t>
            </w:r>
          </w:p>
        </w:tc>
      </w:tr>
      <w:tr w:rsidR="00072863" w:rsidRPr="00630F54">
        <w:trPr>
          <w:trHeight w:val="331"/>
        </w:trPr>
        <w:tc>
          <w:tcPr>
            <w:tcW w:w="1234" w:type="pct"/>
          </w:tcPr>
          <w:p w:rsidR="00072863" w:rsidRPr="00630F54" w:rsidRDefault="000F2B2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0F5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63" w:rsidRPr="00630F54" w:rsidRDefault="000F2B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30F54">
              <w:rPr>
                <w:rFonts w:ascii="Arial" w:hAnsi="Arial" w:cs="Arial"/>
                <w:b/>
                <w:sz w:val="20"/>
                <w:szCs w:val="20"/>
                <w:lang w:val="en-GB"/>
              </w:rPr>
              <w:t>The Dynamics of an Eco-Epidemiological Model of three species with Holling type-II and Type-IV functional responses</w:t>
            </w:r>
          </w:p>
        </w:tc>
      </w:tr>
      <w:tr w:rsidR="00072863" w:rsidRPr="00630F54">
        <w:trPr>
          <w:trHeight w:val="332"/>
        </w:trPr>
        <w:tc>
          <w:tcPr>
            <w:tcW w:w="1234" w:type="pct"/>
          </w:tcPr>
          <w:p w:rsidR="00072863" w:rsidRPr="00630F54" w:rsidRDefault="000F2B23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0F5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63" w:rsidRPr="00630F54" w:rsidRDefault="000F2B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30F5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72863" w:rsidRPr="00630F54" w:rsidRDefault="000728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072863" w:rsidRPr="00630F54" w:rsidRDefault="000728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072863" w:rsidRPr="00630F54" w:rsidRDefault="00072863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072863" w:rsidRPr="00630F54" w:rsidRDefault="000F2B23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630F54">
        <w:rPr>
          <w:rFonts w:ascii="Arial" w:hAnsi="Arial" w:cs="Arial"/>
          <w:sz w:val="20"/>
          <w:szCs w:val="20"/>
        </w:rPr>
        <w:t xml:space="preserve"> </w:t>
      </w:r>
    </w:p>
    <w:p w:rsidR="00072863" w:rsidRPr="00630F54" w:rsidRDefault="00072863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072863" w:rsidRPr="00630F54" w:rsidRDefault="00072863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072863" w:rsidRPr="00630F54" w:rsidRDefault="000F2B23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30F5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072863" w:rsidRPr="00630F54" w:rsidRDefault="00072863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072863" w:rsidRPr="00630F54" w:rsidRDefault="000F2B23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30F5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072863" w:rsidRPr="00630F54" w:rsidRDefault="00C321A2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30F5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1026" o:spid="_x0000_s1026" style="position:absolute;left:0;text-align:left;margin-left:-9.6pt;margin-top:14.25pt;width:1071.35pt;height:124.75pt;z-index:2;visibility:visible;mso-wrap-distance-left:0;mso-wrap-distance-right:0;mso-position-horizontal-relative:text;mso-position-vertical-relative:text;mso-width-relative:page;mso-height-relative:page">
            <v:textbox>
              <w:txbxContent>
                <w:p w:rsidR="00072863" w:rsidRDefault="000F2B23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072863" w:rsidRDefault="00072863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072863" w:rsidRDefault="000F2B23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072863" w:rsidRDefault="0007286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072863" w:rsidRDefault="000F2B2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Physics: Conference Series, 1850 (2021) 012003.</w:t>
                  </w:r>
                </w:p>
                <w:p w:rsidR="00072863" w:rsidRDefault="000F2B2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Doi:10.1088/1742-6596/1850/1/012003</w:t>
                  </w:r>
                </w:p>
              </w:txbxContent>
            </v:textbox>
          </v:rect>
        </w:pict>
      </w:r>
    </w:p>
    <w:p w:rsidR="00072863" w:rsidRPr="00630F54" w:rsidRDefault="000F2B23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30F5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072863" w:rsidRPr="00630F54" w:rsidRDefault="00072863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072863" w:rsidRPr="00630F5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072863" w:rsidRPr="00630F54" w:rsidRDefault="000F2B2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30F5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30F54">
              <w:rPr>
                <w:rFonts w:ascii="Arial" w:hAnsi="Arial" w:cs="Arial"/>
                <w:lang w:val="en-GB"/>
              </w:rPr>
              <w:t xml:space="preserve"> Comments</w:t>
            </w:r>
          </w:p>
          <w:p w:rsidR="00072863" w:rsidRPr="00630F54" w:rsidRDefault="000728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2863" w:rsidRPr="00630F54">
        <w:tc>
          <w:tcPr>
            <w:tcW w:w="1265" w:type="pct"/>
            <w:noWrap/>
          </w:tcPr>
          <w:p w:rsidR="00072863" w:rsidRPr="00630F54" w:rsidRDefault="0007286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072863" w:rsidRPr="00630F54" w:rsidRDefault="000F2B2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30F54">
              <w:rPr>
                <w:rFonts w:ascii="Arial" w:hAnsi="Arial" w:cs="Arial"/>
                <w:lang w:val="en-GB"/>
              </w:rPr>
              <w:t>Reviewer’s comment</w:t>
            </w:r>
          </w:p>
          <w:p w:rsidR="00072863" w:rsidRPr="00630F54" w:rsidRDefault="000F2B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0F5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072863" w:rsidRPr="00630F54" w:rsidRDefault="000728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072863" w:rsidRPr="00630F54" w:rsidRDefault="000F2B2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30F54">
              <w:rPr>
                <w:rFonts w:ascii="Arial" w:hAnsi="Arial" w:cs="Arial"/>
                <w:lang w:val="en-GB"/>
              </w:rPr>
              <w:t>Author’s Feedback</w:t>
            </w:r>
            <w:r w:rsidRPr="00630F5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30F5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72863" w:rsidRPr="00630F54">
        <w:trPr>
          <w:trHeight w:val="1264"/>
        </w:trPr>
        <w:tc>
          <w:tcPr>
            <w:tcW w:w="1265" w:type="pct"/>
            <w:noWrap/>
          </w:tcPr>
          <w:p w:rsidR="00072863" w:rsidRPr="00630F54" w:rsidRDefault="000F2B2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0F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072863" w:rsidRPr="00630F54" w:rsidRDefault="0007286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072863" w:rsidRPr="00630F54" w:rsidRDefault="0007286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072863" w:rsidRPr="00630F54" w:rsidRDefault="000728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72863" w:rsidRPr="00630F54">
        <w:trPr>
          <w:trHeight w:val="1262"/>
        </w:trPr>
        <w:tc>
          <w:tcPr>
            <w:tcW w:w="1265" w:type="pct"/>
            <w:noWrap/>
          </w:tcPr>
          <w:p w:rsidR="00072863" w:rsidRPr="00630F54" w:rsidRDefault="000F2B2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0F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072863" w:rsidRPr="00630F54" w:rsidRDefault="000F2B2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0F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072863" w:rsidRPr="00630F54" w:rsidRDefault="0007286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072863" w:rsidRPr="00630F54" w:rsidRDefault="000F2B2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0F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title is very suitable. </w:t>
            </w:r>
          </w:p>
        </w:tc>
        <w:tc>
          <w:tcPr>
            <w:tcW w:w="1523" w:type="pct"/>
          </w:tcPr>
          <w:p w:rsidR="00072863" w:rsidRPr="00630F54" w:rsidRDefault="000728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72863" w:rsidRPr="00630F54">
        <w:trPr>
          <w:trHeight w:val="1262"/>
        </w:trPr>
        <w:tc>
          <w:tcPr>
            <w:tcW w:w="1265" w:type="pct"/>
            <w:noWrap/>
          </w:tcPr>
          <w:p w:rsidR="00072863" w:rsidRPr="00630F54" w:rsidRDefault="000F2B2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30F5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072863" w:rsidRPr="00630F54" w:rsidRDefault="0007286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072863" w:rsidRPr="00630F54" w:rsidRDefault="000F2B2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0F54">
              <w:rPr>
                <w:rFonts w:ascii="Arial" w:hAnsi="Arial" w:cs="Arial"/>
                <w:b/>
                <w:bCs/>
                <w:sz w:val="20"/>
                <w:szCs w:val="20"/>
              </w:rPr>
              <w:t>The abstract should be refined to a more brief and impactful manner.</w:t>
            </w:r>
          </w:p>
        </w:tc>
        <w:tc>
          <w:tcPr>
            <w:tcW w:w="1523" w:type="pct"/>
          </w:tcPr>
          <w:p w:rsidR="00072863" w:rsidRPr="00630F54" w:rsidRDefault="000728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72863" w:rsidRPr="00630F54">
        <w:trPr>
          <w:trHeight w:val="859"/>
        </w:trPr>
        <w:tc>
          <w:tcPr>
            <w:tcW w:w="1265" w:type="pct"/>
            <w:noWrap/>
          </w:tcPr>
          <w:p w:rsidR="00072863" w:rsidRPr="00630F54" w:rsidRDefault="000F2B2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30F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072863" w:rsidRPr="00630F54" w:rsidRDefault="000F2B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0F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manuscript provides a well-structured and shows a strong application of applied mathematics in ecological modeling by making use of theoretical proofs, Jacobian matrices. And lyapunov functions. This authenticate the scientific application. </w:t>
            </w:r>
          </w:p>
        </w:tc>
        <w:tc>
          <w:tcPr>
            <w:tcW w:w="1523" w:type="pct"/>
          </w:tcPr>
          <w:p w:rsidR="00072863" w:rsidRPr="00630F54" w:rsidRDefault="000728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72863" w:rsidRPr="00630F54">
        <w:trPr>
          <w:trHeight w:val="703"/>
        </w:trPr>
        <w:tc>
          <w:tcPr>
            <w:tcW w:w="1265" w:type="pct"/>
            <w:noWrap/>
          </w:tcPr>
          <w:p w:rsidR="00072863" w:rsidRPr="00630F54" w:rsidRDefault="000F2B2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0F5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072863" w:rsidRPr="00630F54" w:rsidRDefault="000F2B2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30F5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072863" w:rsidRPr="00630F54" w:rsidRDefault="000F2B2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0F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Their ability to make citations from reputable sources enhances the reliability of the research. </w:t>
            </w:r>
          </w:p>
        </w:tc>
        <w:tc>
          <w:tcPr>
            <w:tcW w:w="1523" w:type="pct"/>
          </w:tcPr>
          <w:p w:rsidR="00072863" w:rsidRPr="00630F54" w:rsidRDefault="000728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72863" w:rsidRPr="00630F54">
        <w:trPr>
          <w:trHeight w:val="386"/>
        </w:trPr>
        <w:tc>
          <w:tcPr>
            <w:tcW w:w="1265" w:type="pct"/>
            <w:noWrap/>
          </w:tcPr>
          <w:p w:rsidR="00072863" w:rsidRPr="00630F54" w:rsidRDefault="000728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072863" w:rsidRPr="00630F54" w:rsidRDefault="000F2B2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30F5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072863" w:rsidRPr="00630F54" w:rsidRDefault="000728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072863" w:rsidRPr="00630F54" w:rsidRDefault="000F2B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0F54">
              <w:rPr>
                <w:rFonts w:ascii="Arial" w:hAnsi="Arial" w:cs="Arial"/>
                <w:sz w:val="20"/>
                <w:szCs w:val="20"/>
              </w:rPr>
              <w:t xml:space="preserve">There are few grammatical errors in the manuscript that needs to be corrected: </w:t>
            </w:r>
          </w:p>
          <w:p w:rsidR="00072863" w:rsidRPr="00630F54" w:rsidRDefault="000728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72863" w:rsidRPr="00630F54" w:rsidRDefault="000F2B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0F54">
              <w:rPr>
                <w:rFonts w:ascii="Arial" w:hAnsi="Arial" w:cs="Arial"/>
                <w:sz w:val="20"/>
                <w:szCs w:val="20"/>
              </w:rPr>
              <w:t xml:space="preserve">- The statement: "Ecological systems like prey-predator, natural system, etc are dynamic, complex, and non-linear in nature" can be refined </w:t>
            </w:r>
            <w:proofErr w:type="gramStart"/>
            <w:r w:rsidRPr="00630F54">
              <w:rPr>
                <w:rFonts w:ascii="Arial" w:hAnsi="Arial" w:cs="Arial"/>
                <w:sz w:val="20"/>
                <w:szCs w:val="20"/>
              </w:rPr>
              <w:t>to :</w:t>
            </w:r>
            <w:proofErr w:type="gramEnd"/>
          </w:p>
          <w:p w:rsidR="00072863" w:rsidRPr="00630F54" w:rsidRDefault="000F2B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0F54">
              <w:rPr>
                <w:rFonts w:ascii="Arial" w:hAnsi="Arial" w:cs="Arial"/>
                <w:sz w:val="20"/>
                <w:szCs w:val="20"/>
              </w:rPr>
              <w:t>"Ecological systems, such as pre-predator interations and natural ecosystem, are dynamic, complex, and nonlinear in nature."</w:t>
            </w:r>
          </w:p>
          <w:p w:rsidR="00072863" w:rsidRPr="00630F54" w:rsidRDefault="000F2B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0F54">
              <w:rPr>
                <w:rFonts w:ascii="Arial" w:hAnsi="Arial" w:cs="Arial"/>
                <w:sz w:val="20"/>
                <w:szCs w:val="20"/>
              </w:rPr>
              <w:t>- "Here the converted infected prey to susceptible will not be infected again which is the assumption we consider in the model."</w:t>
            </w:r>
          </w:p>
          <w:p w:rsidR="00072863" w:rsidRPr="00630F54" w:rsidRDefault="000F2B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0F54">
              <w:rPr>
                <w:rFonts w:ascii="Arial" w:hAnsi="Arial" w:cs="Arial"/>
                <w:sz w:val="20"/>
                <w:szCs w:val="20"/>
              </w:rPr>
              <w:t xml:space="preserve">You could try: </w:t>
            </w:r>
          </w:p>
          <w:p w:rsidR="00072863" w:rsidRPr="00630F54" w:rsidRDefault="000F2B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0F54">
              <w:rPr>
                <w:rFonts w:ascii="Arial" w:hAnsi="Arial" w:cs="Arial"/>
                <w:sz w:val="20"/>
                <w:szCs w:val="20"/>
              </w:rPr>
              <w:t>"In this model, we assume that once infected prey converts back to a susceptible state, it does not become infected again."</w:t>
            </w:r>
          </w:p>
          <w:p w:rsidR="00072863" w:rsidRPr="00630F54" w:rsidRDefault="000728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072863" w:rsidRPr="00630F54" w:rsidRDefault="000728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72863" w:rsidRPr="00630F54">
        <w:trPr>
          <w:trHeight w:val="1178"/>
        </w:trPr>
        <w:tc>
          <w:tcPr>
            <w:tcW w:w="1265" w:type="pct"/>
            <w:noWrap/>
          </w:tcPr>
          <w:p w:rsidR="00072863" w:rsidRPr="00630F54" w:rsidRDefault="000F2B2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30F5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30F5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30F5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072863" w:rsidRPr="00630F54" w:rsidRDefault="0007286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072863" w:rsidRPr="00630F54" w:rsidRDefault="000F2B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0F54">
              <w:rPr>
                <w:rFonts w:ascii="Arial" w:hAnsi="Arial" w:cs="Arial"/>
                <w:sz w:val="20"/>
                <w:szCs w:val="20"/>
              </w:rPr>
              <w:t>Give some biological assumptions, and mathematical derivation. This could help in giving a comprehensible explanation of the book. A short paragraph can be used to explain your reason(s) for chosen Type-II and Type-IV functional responses. Also, ensure that all the figures are well-interpreted with clear descriptions, and be consistent with the use of mathematical symbols and notations.</w:t>
            </w:r>
          </w:p>
          <w:p w:rsidR="00072863" w:rsidRPr="00630F54" w:rsidRDefault="000728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072863" w:rsidRPr="00630F54" w:rsidRDefault="0007286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72863" w:rsidRPr="00630F54" w:rsidRDefault="000728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072863" w:rsidRPr="00630F54" w:rsidRDefault="000728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072863" w:rsidRPr="00630F54" w:rsidRDefault="000728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072863" w:rsidRPr="00630F54" w:rsidRDefault="000728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072863" w:rsidRPr="00630F54" w:rsidRDefault="000728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072863" w:rsidRPr="00630F54" w:rsidRDefault="000728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072863" w:rsidRPr="00630F54" w:rsidRDefault="0007286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072863" w:rsidRPr="00630F54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63" w:rsidRPr="00630F54" w:rsidRDefault="000F2B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30F5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630F5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072863" w:rsidRPr="00630F54" w:rsidRDefault="000728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72863" w:rsidRPr="00630F54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63" w:rsidRPr="00630F54" w:rsidRDefault="000728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2863" w:rsidRPr="00630F54" w:rsidRDefault="000F2B2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30F5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072863" w:rsidRPr="00630F54" w:rsidRDefault="000F2B2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30F54">
              <w:rPr>
                <w:rFonts w:ascii="Arial" w:hAnsi="Arial" w:cs="Arial"/>
                <w:lang w:val="en-GB"/>
              </w:rPr>
              <w:t>Author’s comment</w:t>
            </w:r>
            <w:r w:rsidRPr="00630F5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30F5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072863" w:rsidRPr="00630F54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63" w:rsidRPr="00630F54" w:rsidRDefault="000F2B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30F5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072863" w:rsidRPr="00630F54" w:rsidRDefault="000728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2863" w:rsidRPr="00630F54" w:rsidRDefault="000F2B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30F5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30F5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30F5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072863" w:rsidRPr="00630F54" w:rsidRDefault="000728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072863" w:rsidRPr="00630F54" w:rsidRDefault="000728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072863" w:rsidRPr="00630F54" w:rsidRDefault="000728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72863" w:rsidRPr="00630F54" w:rsidRDefault="000728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72863" w:rsidRPr="00630F54" w:rsidRDefault="0007286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072863" w:rsidRPr="00630F54" w:rsidRDefault="0007286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72863" w:rsidRPr="00630F54" w:rsidRDefault="00072863">
      <w:pPr>
        <w:rPr>
          <w:rFonts w:ascii="Arial" w:hAnsi="Arial" w:cs="Arial"/>
          <w:b/>
          <w:sz w:val="20"/>
          <w:szCs w:val="20"/>
          <w:lang w:val="en-GB"/>
        </w:rPr>
      </w:pPr>
    </w:p>
    <w:p w:rsidR="00630F54" w:rsidRPr="00630F54" w:rsidRDefault="00630F54">
      <w:pPr>
        <w:rPr>
          <w:rFonts w:ascii="Arial" w:hAnsi="Arial" w:cs="Arial"/>
          <w:b/>
          <w:sz w:val="20"/>
          <w:szCs w:val="20"/>
          <w:lang w:val="en-GB"/>
        </w:rPr>
      </w:pPr>
    </w:p>
    <w:p w:rsidR="00630F54" w:rsidRPr="00630F54" w:rsidRDefault="00630F54" w:rsidP="00630F5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30F54">
        <w:rPr>
          <w:rFonts w:ascii="Arial" w:hAnsi="Arial" w:cs="Arial"/>
          <w:b/>
          <w:u w:val="single"/>
        </w:rPr>
        <w:t>Reviewer details:</w:t>
      </w:r>
    </w:p>
    <w:p w:rsidR="00630F54" w:rsidRPr="00630F54" w:rsidRDefault="00630F54" w:rsidP="00630F5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:rsidR="00630F54" w:rsidRPr="00630F54" w:rsidRDefault="00630F54" w:rsidP="00630F54">
      <w:pPr>
        <w:rPr>
          <w:rFonts w:ascii="Arial" w:hAnsi="Arial" w:cs="Arial"/>
          <w:b/>
          <w:sz w:val="20"/>
          <w:szCs w:val="20"/>
        </w:rPr>
      </w:pPr>
      <w:proofErr w:type="spellStart"/>
      <w:r w:rsidRPr="00630F54">
        <w:rPr>
          <w:rFonts w:ascii="Arial" w:hAnsi="Arial" w:cs="Arial"/>
          <w:b/>
          <w:color w:val="000000"/>
          <w:sz w:val="20"/>
          <w:szCs w:val="20"/>
        </w:rPr>
        <w:t>Ibe</w:t>
      </w:r>
      <w:proofErr w:type="spellEnd"/>
      <w:r w:rsidRPr="00630F54">
        <w:rPr>
          <w:rFonts w:ascii="Arial" w:hAnsi="Arial" w:cs="Arial"/>
          <w:b/>
          <w:color w:val="000000"/>
          <w:sz w:val="20"/>
          <w:szCs w:val="20"/>
        </w:rPr>
        <w:t xml:space="preserve"> Anne </w:t>
      </w:r>
      <w:proofErr w:type="spellStart"/>
      <w:r w:rsidRPr="00630F54">
        <w:rPr>
          <w:rFonts w:ascii="Arial" w:hAnsi="Arial" w:cs="Arial"/>
          <w:b/>
          <w:color w:val="000000"/>
          <w:sz w:val="20"/>
          <w:szCs w:val="20"/>
        </w:rPr>
        <w:t>Ojoma</w:t>
      </w:r>
      <w:proofErr w:type="spellEnd"/>
      <w:r w:rsidRPr="00630F54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630F54">
        <w:rPr>
          <w:rFonts w:ascii="Arial" w:hAnsi="Arial" w:cs="Arial"/>
          <w:b/>
          <w:color w:val="000000"/>
          <w:sz w:val="20"/>
          <w:szCs w:val="20"/>
        </w:rPr>
        <w:t>Federal University of Technology, Nigeria</w:t>
      </w:r>
      <w:bookmarkEnd w:id="0"/>
    </w:p>
    <w:sectPr w:rsidR="00630F54" w:rsidRPr="00630F54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1A2" w:rsidRDefault="00C321A2">
      <w:r>
        <w:separator/>
      </w:r>
    </w:p>
  </w:endnote>
  <w:endnote w:type="continuationSeparator" w:id="0">
    <w:p w:rsidR="00C321A2" w:rsidRDefault="00C3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863" w:rsidRDefault="000F2B23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1A2" w:rsidRDefault="00C321A2">
      <w:r>
        <w:separator/>
      </w:r>
    </w:p>
  </w:footnote>
  <w:footnote w:type="continuationSeparator" w:id="0">
    <w:p w:rsidR="00C321A2" w:rsidRDefault="00C32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863" w:rsidRDefault="0007286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072863" w:rsidRDefault="0007286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072863" w:rsidRDefault="000F2B23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000002"/>
    <w:multiLevelType w:val="hybridMultilevel"/>
    <w:tmpl w:val="A926BF6A"/>
    <w:lvl w:ilvl="0" w:tplc="8F3216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00000007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615E74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863"/>
    <w:rsid w:val="00072863"/>
    <w:rsid w:val="000F2B23"/>
    <w:rsid w:val="00223B34"/>
    <w:rsid w:val="00454272"/>
    <w:rsid w:val="00630F54"/>
    <w:rsid w:val="007B564D"/>
    <w:rsid w:val="008631B1"/>
    <w:rsid w:val="00C3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BE0C730"/>
  <w15:docId w15:val="{CAE6B7AE-DF9F-4F5A-9A67-8B275127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mbria" w:eastAsia="SimSun" w:hAnsi="Cambria" w:cs="SimSun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uiPriority w:val="99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SimSun" w:hAnsi="Cambria" w:cs="SimSun"/>
      <w:color w:val="365F91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630F5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athematics-and-computer-science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517</Words>
  <Characters>2948</Characters>
  <Application>Microsoft Office Word</Application>
  <DocSecurity>0</DocSecurity>
  <Lines>24</Lines>
  <Paragraphs>6</Paragraphs>
  <ScaleCrop>false</ScaleCrop>
  <Company>HP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1067</cp:lastModifiedBy>
  <cp:revision>107</cp:revision>
  <dcterms:created xsi:type="dcterms:W3CDTF">2023-08-30T09:21:00Z</dcterms:created>
  <dcterms:modified xsi:type="dcterms:W3CDTF">2025-03-15T11:23:00Z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ICV">
    <vt:lpwstr>60bf830218a84814ab90c1ebd42f50d3</vt:lpwstr>
  </property>
</Properties>
</file>