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145DB" w:rsidP="009344FF">
      <w:r w:rsidRPr="007145DB">
        <w:t>The article can be published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F5FA0" w:rsidRDefault="00DF5FA0" w:rsidP="009344FF">
      <w:pPr>
        <w:rPr>
          <w:b/>
          <w:u w:val="single"/>
        </w:rPr>
      </w:pPr>
    </w:p>
    <w:p w:rsidR="007145DB" w:rsidRPr="009344FF" w:rsidRDefault="007145DB" w:rsidP="009344FF">
      <w:pPr>
        <w:rPr>
          <w:b/>
          <w:u w:val="single"/>
        </w:rPr>
      </w:pPr>
      <w:bookmarkStart w:id="0" w:name="_GoBack"/>
      <w:bookmarkEnd w:id="0"/>
    </w:p>
    <w:sectPr w:rsidR="007145DB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145DB"/>
    <w:rsid w:val="009344FF"/>
    <w:rsid w:val="009F328F"/>
    <w:rsid w:val="00A72896"/>
    <w:rsid w:val="00DF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87378"/>
  <w15:docId w15:val="{1498CE1F-079A-4FA5-B64B-C95A62C98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4</cp:revision>
  <dcterms:created xsi:type="dcterms:W3CDTF">2025-02-19T08:37:00Z</dcterms:created>
  <dcterms:modified xsi:type="dcterms:W3CDTF">2025-04-25T06:42:00Z</dcterms:modified>
</cp:coreProperties>
</file>