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9663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9663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9663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9663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9663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28DB64" w:rsidR="0000007A" w:rsidRPr="0009663E" w:rsidRDefault="00993B1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09663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966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F98432" w:rsidR="0000007A" w:rsidRPr="0009663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93B1F" w:rsidRPr="000966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B1F"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6828.8</w:t>
            </w:r>
          </w:p>
        </w:tc>
      </w:tr>
      <w:tr w:rsidR="0000007A" w:rsidRPr="0009663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966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30E6DE" w:rsidR="0000007A" w:rsidRPr="0009663E" w:rsidRDefault="00993B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>Renal</w:t>
            </w: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Papillary</w:t>
            </w: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Necrosis</w:t>
            </w: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in</w:t>
            </w: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Acute</w:t>
            </w: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Pyelonephritis:</w:t>
            </w: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 xml:space="preserve">Pathogenesis, Diagnosis, and the Role of Relook Flexible </w:t>
            </w:r>
            <w:proofErr w:type="spellStart"/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>Ureterorenoscopy</w:t>
            </w:r>
            <w:proofErr w:type="spellEnd"/>
          </w:p>
        </w:tc>
      </w:tr>
      <w:tr w:rsidR="00CF0BBB" w:rsidRPr="0009663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9663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0FC866" w:rsidR="00CF0BBB" w:rsidRPr="0009663E" w:rsidRDefault="00993B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9663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9663E" w:rsidRDefault="00D27A79" w:rsidP="00993B1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9663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663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9663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663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663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9663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9663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9663E">
              <w:rPr>
                <w:rFonts w:ascii="Arial" w:hAnsi="Arial" w:cs="Arial"/>
                <w:lang w:val="en-GB"/>
              </w:rPr>
              <w:t>Author’s Feedback</w:t>
            </w:r>
            <w:r w:rsidRPr="0009663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9663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9663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966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9663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BBBF49" w:rsidR="00F1171E" w:rsidRPr="0009663E" w:rsidRDefault="006C33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Kidney damage in diabetics is one of the complications of diabetes. </w:t>
            </w:r>
            <w:proofErr w:type="spellStart"/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Ureterorenoscopy</w:t>
            </w:r>
            <w:proofErr w:type="spellEnd"/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a method provides a new successful solution for Renal Papillary Necrosis. The method should be implemented to improve the quality of life of patients.</w:t>
            </w:r>
          </w:p>
        </w:tc>
        <w:tc>
          <w:tcPr>
            <w:tcW w:w="1523" w:type="pct"/>
          </w:tcPr>
          <w:p w14:paraId="462A339C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663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966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966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92D7A5A" w:rsidR="00F1171E" w:rsidRPr="0009663E" w:rsidRDefault="006C33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05B6701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663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966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9663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C7431D9" w14:textId="77777777" w:rsidR="00F1171E" w:rsidRPr="0009663E" w:rsidRDefault="006C33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of the article is comprehensive.</w:t>
            </w:r>
          </w:p>
          <w:p w14:paraId="0FB7E83A" w14:textId="5D28D8FD" w:rsidR="006C339E" w:rsidRPr="0009663E" w:rsidRDefault="006C33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have no any suggestions.</w:t>
            </w:r>
          </w:p>
        </w:tc>
        <w:tc>
          <w:tcPr>
            <w:tcW w:w="1523" w:type="pct"/>
          </w:tcPr>
          <w:p w14:paraId="1D54B730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663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9663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65DE3C" w:rsidR="00F1171E" w:rsidRPr="0009663E" w:rsidRDefault="006C33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manuscript is correct.</w:t>
            </w:r>
          </w:p>
        </w:tc>
        <w:tc>
          <w:tcPr>
            <w:tcW w:w="1523" w:type="pct"/>
          </w:tcPr>
          <w:p w14:paraId="4898F764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663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966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966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663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11C5E64" w:rsidR="00F1171E" w:rsidRPr="0009663E" w:rsidRDefault="000F6B1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966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they are</w:t>
            </w:r>
          </w:p>
        </w:tc>
        <w:tc>
          <w:tcPr>
            <w:tcW w:w="1523" w:type="pct"/>
          </w:tcPr>
          <w:p w14:paraId="40220055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663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966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9663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989B34A" w:rsidR="00F1171E" w:rsidRPr="0009663E" w:rsidRDefault="006C33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663E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  <w:p w14:paraId="297F52DB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663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9663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9663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9663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966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966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5DA6CF" w14:textId="77777777" w:rsidR="0009663E" w:rsidRDefault="0009663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42CE75" w14:textId="77777777" w:rsidR="0009663E" w:rsidRDefault="0009663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ABD1F0" w14:textId="77777777" w:rsidR="0009663E" w:rsidRPr="0009663E" w:rsidRDefault="0009663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966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966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966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9152A" w:rsidRPr="0009663E" w14:paraId="0867117B" w14:textId="77777777" w:rsidTr="0069152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E7E7C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9663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9663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D75F12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152A" w:rsidRPr="0009663E" w14:paraId="427708F3" w14:textId="77777777" w:rsidTr="0069152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4A49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D1F8" w14:textId="77777777" w:rsidR="0069152A" w:rsidRPr="0009663E" w:rsidRDefault="0069152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663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1640" w14:textId="77777777" w:rsidR="0069152A" w:rsidRPr="0009663E" w:rsidRDefault="0069152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9663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9663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1E2522A" w14:textId="77777777" w:rsidR="0069152A" w:rsidRPr="0009663E" w:rsidRDefault="0069152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52A" w:rsidRPr="0009663E" w14:paraId="0F89DB1B" w14:textId="77777777" w:rsidTr="0069152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1722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9663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4770C8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8531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9663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9663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9663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4088F26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A9A8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414774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5F1A89" w14:textId="77777777" w:rsidR="0069152A" w:rsidRPr="0009663E" w:rsidRDefault="0069152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6A74C69" w14:textId="77777777" w:rsidR="0069152A" w:rsidRPr="0009663E" w:rsidRDefault="0069152A" w:rsidP="0069152A">
      <w:pPr>
        <w:rPr>
          <w:rFonts w:ascii="Arial" w:hAnsi="Arial" w:cs="Arial"/>
          <w:sz w:val="20"/>
          <w:szCs w:val="20"/>
        </w:rPr>
      </w:pPr>
    </w:p>
    <w:p w14:paraId="4B2B3B6D" w14:textId="77777777" w:rsidR="0069152A" w:rsidRPr="0009663E" w:rsidRDefault="0069152A" w:rsidP="0069152A">
      <w:pPr>
        <w:rPr>
          <w:rFonts w:ascii="Arial" w:hAnsi="Arial" w:cs="Arial"/>
          <w:sz w:val="20"/>
          <w:szCs w:val="20"/>
        </w:rPr>
      </w:pPr>
    </w:p>
    <w:bookmarkEnd w:id="1"/>
    <w:p w14:paraId="6BB6FCD2" w14:textId="77777777" w:rsidR="0009663E" w:rsidRPr="00B54D34" w:rsidRDefault="0009663E" w:rsidP="0009663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4D34">
        <w:rPr>
          <w:rFonts w:ascii="Arial" w:hAnsi="Arial" w:cs="Arial"/>
          <w:b/>
          <w:u w:val="single"/>
        </w:rPr>
        <w:t>Reviewer details:</w:t>
      </w:r>
    </w:p>
    <w:p w14:paraId="660DFAC0" w14:textId="77777777" w:rsidR="0009663E" w:rsidRPr="00B54D34" w:rsidRDefault="0009663E" w:rsidP="0009663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54D34">
        <w:rPr>
          <w:rFonts w:ascii="Arial" w:hAnsi="Arial" w:cs="Arial"/>
          <w:b/>
          <w:color w:val="000000"/>
        </w:rPr>
        <w:t>Ljubinka Nikolić, Serbia</w:t>
      </w:r>
    </w:p>
    <w:p w14:paraId="3C51F5F5" w14:textId="77777777" w:rsidR="0069152A" w:rsidRPr="0009663E" w:rsidRDefault="0069152A" w:rsidP="0069152A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09663E" w:rsidRDefault="004C3DF1" w:rsidP="0069152A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09663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3C05" w14:textId="77777777" w:rsidR="00E94FFD" w:rsidRPr="0000007A" w:rsidRDefault="00E94FFD" w:rsidP="0099583E">
      <w:r>
        <w:separator/>
      </w:r>
    </w:p>
  </w:endnote>
  <w:endnote w:type="continuationSeparator" w:id="0">
    <w:p w14:paraId="3D1541DE" w14:textId="77777777" w:rsidR="00E94FFD" w:rsidRPr="0000007A" w:rsidRDefault="00E94FF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4300" w14:textId="77777777" w:rsidR="00E94FFD" w:rsidRPr="0000007A" w:rsidRDefault="00E94FFD" w:rsidP="0099583E">
      <w:r>
        <w:separator/>
      </w:r>
    </w:p>
  </w:footnote>
  <w:footnote w:type="continuationSeparator" w:id="0">
    <w:p w14:paraId="353AAB7F" w14:textId="77777777" w:rsidR="00E94FFD" w:rsidRPr="0000007A" w:rsidRDefault="00E94FF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7424263">
    <w:abstractNumId w:val="3"/>
  </w:num>
  <w:num w:numId="2" w16cid:durableId="1625846140">
    <w:abstractNumId w:val="6"/>
  </w:num>
  <w:num w:numId="3" w16cid:durableId="1782649822">
    <w:abstractNumId w:val="5"/>
  </w:num>
  <w:num w:numId="4" w16cid:durableId="476731037">
    <w:abstractNumId w:val="7"/>
  </w:num>
  <w:num w:numId="5" w16cid:durableId="1339770748">
    <w:abstractNumId w:val="4"/>
  </w:num>
  <w:num w:numId="6" w16cid:durableId="1271081517">
    <w:abstractNumId w:val="0"/>
  </w:num>
  <w:num w:numId="7" w16cid:durableId="755174363">
    <w:abstractNumId w:val="1"/>
  </w:num>
  <w:num w:numId="8" w16cid:durableId="984356296">
    <w:abstractNumId w:val="9"/>
  </w:num>
  <w:num w:numId="9" w16cid:durableId="1151141183">
    <w:abstractNumId w:val="8"/>
  </w:num>
  <w:num w:numId="10" w16cid:durableId="1909146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096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663E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B1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453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3D2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3F3E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52A"/>
    <w:rsid w:val="006936D1"/>
    <w:rsid w:val="00696CAD"/>
    <w:rsid w:val="006A5E0B"/>
    <w:rsid w:val="006A7405"/>
    <w:rsid w:val="006C339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39F6"/>
    <w:rsid w:val="00942DEE"/>
    <w:rsid w:val="00944F67"/>
    <w:rsid w:val="009553EC"/>
    <w:rsid w:val="00955E45"/>
    <w:rsid w:val="00962B70"/>
    <w:rsid w:val="00967C62"/>
    <w:rsid w:val="00982766"/>
    <w:rsid w:val="009852C4"/>
    <w:rsid w:val="00993B1F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5B9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2F6"/>
    <w:rsid w:val="00CE199A"/>
    <w:rsid w:val="00CE5AC7"/>
    <w:rsid w:val="00CF0BBB"/>
    <w:rsid w:val="00CF0D07"/>
    <w:rsid w:val="00CF7035"/>
    <w:rsid w:val="00D1283A"/>
    <w:rsid w:val="00D12970"/>
    <w:rsid w:val="00D131B2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FFD"/>
    <w:rsid w:val="00E9533D"/>
    <w:rsid w:val="00E972A7"/>
    <w:rsid w:val="00EA11A3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BC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9663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2025-12-15T12:40:00Z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