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Pr="00DF3CD3" w:rsidRDefault="00DF3CD3" w:rsidP="006E4BF7">
      <w:r w:rsidRPr="00DF3CD3">
        <w:t xml:space="preserve">Accepted 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DF3CD3" w:rsidRPr="006E4BF7" w:rsidRDefault="00DF3CD3" w:rsidP="006E4BF7">
      <w:pPr>
        <w:rPr>
          <w:b/>
        </w:rPr>
      </w:pPr>
      <w:r>
        <w:rPr>
          <w:rFonts w:ascii="Arial" w:hAnsi="Arial" w:cs="Arial"/>
        </w:rPr>
        <w:t>Dr. Ivan Markovic, University of Nis,</w:t>
      </w:r>
      <w:r>
        <w:t xml:space="preserve"> </w:t>
      </w:r>
      <w:r>
        <w:rPr>
          <w:rFonts w:ascii="Arial" w:hAnsi="Arial" w:cs="Arial"/>
        </w:rPr>
        <w:t>Serbia</w:t>
      </w:r>
      <w:bookmarkStart w:id="0" w:name="_GoBack"/>
      <w:bookmarkEnd w:id="0"/>
    </w:p>
    <w:sectPr w:rsidR="00DF3CD3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6E4BF7"/>
    <w:rsid w:val="00835DDC"/>
    <w:rsid w:val="00A62BD4"/>
    <w:rsid w:val="00B420A8"/>
    <w:rsid w:val="00BE721E"/>
    <w:rsid w:val="00DD7525"/>
    <w:rsid w:val="00DF3CD3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ABD79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2025-01-09T05:29:00Z</dcterms:created>
  <dcterms:modified xsi:type="dcterms:W3CDTF">2026-02-18T06:39:00Z</dcterms:modified>
</cp:coreProperties>
</file>